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0767" w14:textId="596E6058" w:rsidR="001C4B84" w:rsidRDefault="00BB704C" w:rsidP="00BB704C">
      <w:pPr>
        <w:jc w:val="center"/>
      </w:pPr>
      <w:r>
        <w:rPr>
          <w:noProof/>
        </w:rPr>
        <w:drawing>
          <wp:inline distT="0" distB="0" distL="0" distR="0" wp14:anchorId="4FA1A49A" wp14:editId="1E5FB9FA">
            <wp:extent cx="1114425" cy="952500"/>
            <wp:effectExtent l="0" t="0" r="9525" b="0"/>
            <wp:docPr id="2" name="Picture 2" descr="Click to Repl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ick to Repla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27" cy="98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F678" w14:textId="0D269F00" w:rsidR="00BB704C" w:rsidRDefault="00BB704C" w:rsidP="00BB70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SCFCNA Quarterly Meeting</w:t>
      </w:r>
    </w:p>
    <w:p w14:paraId="1DAE6B17" w14:textId="16622DE1" w:rsidR="00BB704C" w:rsidRDefault="00BB704C" w:rsidP="00BB70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11, 2022</w:t>
      </w:r>
    </w:p>
    <w:p w14:paraId="4F86DB37" w14:textId="566A5867" w:rsidR="00BB704C" w:rsidRDefault="00BB704C" w:rsidP="00BB70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Hybrid</w:t>
      </w:r>
    </w:p>
    <w:p w14:paraId="48CE4E85" w14:textId="4D9D71DD" w:rsidR="00BB704C" w:rsidRDefault="00BB704C" w:rsidP="00BB7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Members Present: </w:t>
      </w:r>
      <w:r w:rsidRPr="00225D87">
        <w:rPr>
          <w:sz w:val="28"/>
          <w:szCs w:val="28"/>
        </w:rPr>
        <w:t xml:space="preserve">Donna Kleister, Kathy Bazzarre, Anita Boland, Jenny Johnston, </w:t>
      </w:r>
      <w:r w:rsidR="00225D87" w:rsidRPr="00225D87">
        <w:rPr>
          <w:sz w:val="28"/>
          <w:szCs w:val="28"/>
        </w:rPr>
        <w:t>Pat Cannon, Sharon</w:t>
      </w:r>
      <w:r w:rsidR="0025056B">
        <w:rPr>
          <w:sz w:val="28"/>
          <w:szCs w:val="28"/>
        </w:rPr>
        <w:t xml:space="preserve"> Reiter</w:t>
      </w:r>
      <w:r w:rsidR="00225D87" w:rsidRPr="00225D87">
        <w:rPr>
          <w:sz w:val="28"/>
          <w:szCs w:val="28"/>
        </w:rPr>
        <w:t>, Renatta Loquist</w:t>
      </w:r>
      <w:r w:rsidR="00871C87">
        <w:rPr>
          <w:sz w:val="28"/>
          <w:szCs w:val="28"/>
        </w:rPr>
        <w:t xml:space="preserve">, </w:t>
      </w:r>
      <w:r w:rsidR="005247BB">
        <w:rPr>
          <w:sz w:val="28"/>
          <w:szCs w:val="28"/>
        </w:rPr>
        <w:t xml:space="preserve">Andrea Raines, </w:t>
      </w:r>
      <w:r w:rsidR="00225D87" w:rsidRPr="00225D87">
        <w:rPr>
          <w:sz w:val="28"/>
          <w:szCs w:val="28"/>
        </w:rPr>
        <w:t>Amy Goodson</w:t>
      </w:r>
      <w:r w:rsidR="0025056B">
        <w:rPr>
          <w:sz w:val="28"/>
          <w:szCs w:val="28"/>
        </w:rPr>
        <w:t xml:space="preserve">, Melody </w:t>
      </w:r>
      <w:proofErr w:type="spellStart"/>
      <w:r w:rsidR="0025056B">
        <w:rPr>
          <w:sz w:val="28"/>
          <w:szCs w:val="28"/>
        </w:rPr>
        <w:t>Heffline</w:t>
      </w:r>
      <w:proofErr w:type="spellEnd"/>
      <w:r w:rsidR="0025056B">
        <w:rPr>
          <w:sz w:val="28"/>
          <w:szCs w:val="28"/>
        </w:rPr>
        <w:t xml:space="preserve">, Susan </w:t>
      </w:r>
      <w:proofErr w:type="spellStart"/>
      <w:r w:rsidR="0025056B">
        <w:rPr>
          <w:sz w:val="28"/>
          <w:szCs w:val="28"/>
        </w:rPr>
        <w:t>Outen</w:t>
      </w:r>
      <w:proofErr w:type="spellEnd"/>
      <w:r w:rsidR="0025056B">
        <w:rPr>
          <w:sz w:val="28"/>
          <w:szCs w:val="28"/>
        </w:rPr>
        <w:t xml:space="preserve">, Ros Squirewell, Nina Blanton, BJ </w:t>
      </w:r>
      <w:proofErr w:type="gramStart"/>
      <w:r w:rsidR="0025056B">
        <w:rPr>
          <w:sz w:val="28"/>
          <w:szCs w:val="28"/>
        </w:rPr>
        <w:t xml:space="preserve">Roof </w:t>
      </w:r>
      <w:r w:rsidR="00225D87">
        <w:rPr>
          <w:b/>
          <w:bCs/>
          <w:sz w:val="28"/>
          <w:szCs w:val="28"/>
        </w:rPr>
        <w:t>.</w:t>
      </w:r>
      <w:proofErr w:type="gramEnd"/>
    </w:p>
    <w:p w14:paraId="6C142B76" w14:textId="71022F7C" w:rsidR="00225D87" w:rsidRDefault="00225D87" w:rsidP="00BB7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Donna Kleister</w:t>
      </w:r>
      <w:r w:rsidR="00AA732A">
        <w:rPr>
          <w:b/>
          <w:bCs/>
          <w:sz w:val="28"/>
          <w:szCs w:val="28"/>
        </w:rPr>
        <w:t>, President,</w:t>
      </w:r>
      <w:r>
        <w:rPr>
          <w:b/>
          <w:bCs/>
          <w:sz w:val="28"/>
          <w:szCs w:val="28"/>
        </w:rPr>
        <w:t xml:space="preserve"> opened the meeting </w:t>
      </w:r>
      <w:r w:rsidR="00C4214D">
        <w:rPr>
          <w:b/>
          <w:bCs/>
          <w:sz w:val="28"/>
          <w:szCs w:val="28"/>
        </w:rPr>
        <w:t>at 1103</w:t>
      </w:r>
    </w:p>
    <w:p w14:paraId="3798A579" w14:textId="28032BF0" w:rsidR="009D6CCA" w:rsidRDefault="00C4214D" w:rsidP="00BB70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Devotion: </w:t>
      </w:r>
      <w:r>
        <w:rPr>
          <w:sz w:val="28"/>
          <w:szCs w:val="28"/>
        </w:rPr>
        <w:t xml:space="preserve">Pat Cannon led the devotion: What are we to do in </w:t>
      </w:r>
      <w:r w:rsidR="00E82011">
        <w:rPr>
          <w:sz w:val="28"/>
          <w:szCs w:val="28"/>
        </w:rPr>
        <w:t>today’s</w:t>
      </w:r>
      <w:r>
        <w:rPr>
          <w:sz w:val="28"/>
          <w:szCs w:val="28"/>
        </w:rPr>
        <w:t xml:space="preserve"> society</w:t>
      </w:r>
      <w:r w:rsidR="0025056B">
        <w:rPr>
          <w:sz w:val="28"/>
          <w:szCs w:val="28"/>
        </w:rPr>
        <w:t>?  Who are we in Christ?</w:t>
      </w:r>
    </w:p>
    <w:p w14:paraId="3A48D0BC" w14:textId="2BB771E2" w:rsidR="00E82011" w:rsidRDefault="00E82011" w:rsidP="00BB704C">
      <w:pPr>
        <w:rPr>
          <w:sz w:val="28"/>
          <w:szCs w:val="28"/>
        </w:rPr>
      </w:pPr>
      <w:r w:rsidRPr="00E82011">
        <w:rPr>
          <w:b/>
          <w:bCs/>
          <w:sz w:val="28"/>
          <w:szCs w:val="28"/>
        </w:rPr>
        <w:t>Guest Speaker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At this time, D</w:t>
      </w:r>
      <w:r w:rsidR="00AA732A">
        <w:rPr>
          <w:sz w:val="28"/>
          <w:szCs w:val="28"/>
        </w:rPr>
        <w:t>onna Kleister introduced the guest speaker, Jenny Johnston. After her presentation, there was time for questions and discussion.</w:t>
      </w:r>
    </w:p>
    <w:p w14:paraId="3DA8AC7B" w14:textId="7992F454" w:rsidR="00AA732A" w:rsidRDefault="00AA732A" w:rsidP="00BB70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Business Meeting: </w:t>
      </w:r>
    </w:p>
    <w:p w14:paraId="15B43720" w14:textId="6093C0C1" w:rsidR="00DC3EF2" w:rsidRDefault="00324A1E" w:rsidP="00DC3E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Donna n</w:t>
      </w:r>
      <w:r w:rsidR="00DC3EF2" w:rsidRPr="00DC3EF2">
        <w:rPr>
          <w:sz w:val="28"/>
          <w:szCs w:val="28"/>
        </w:rPr>
        <w:t xml:space="preserve">oted that this is her last meeting as President. </w:t>
      </w:r>
    </w:p>
    <w:p w14:paraId="4AF0A3CD" w14:textId="54E1346E" w:rsidR="00DC3EF2" w:rsidRDefault="00DC3EF2" w:rsidP="00DC3EF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 thanked all for their support.</w:t>
      </w:r>
    </w:p>
    <w:p w14:paraId="5EA555F9" w14:textId="40FC3E80" w:rsidR="00DC3EF2" w:rsidRDefault="00DC3EF2" w:rsidP="00DC3EF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 would like for us to continue to review our goals as an organization and to work on strategic plan to keep us viable.</w:t>
      </w:r>
    </w:p>
    <w:p w14:paraId="27F68520" w14:textId="01D26166" w:rsidR="00DC3EF2" w:rsidRDefault="00DC3EF2" w:rsidP="00DC3EF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She thanked Anita and the Education Committee for </w:t>
      </w:r>
      <w:r w:rsidR="006C0EBC">
        <w:rPr>
          <w:sz w:val="28"/>
          <w:szCs w:val="28"/>
        </w:rPr>
        <w:t>all</w:t>
      </w:r>
      <w:r>
        <w:rPr>
          <w:sz w:val="28"/>
          <w:szCs w:val="28"/>
        </w:rPr>
        <w:t xml:space="preserve"> their work to organize the Annual Conference implementing a virtual and now hybrid format.</w:t>
      </w:r>
    </w:p>
    <w:p w14:paraId="1F569863" w14:textId="7E5E9E8D" w:rsidR="00324A1E" w:rsidRDefault="00324A1E" w:rsidP="00DC3EF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 further noted that she would like us to encourage younger members to come on board.</w:t>
      </w:r>
    </w:p>
    <w:p w14:paraId="6B4C66D4" w14:textId="7EEF2D9D" w:rsidR="006C0EBC" w:rsidRDefault="006C0EBC" w:rsidP="00DC3EF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 also thanked the Executive Committee for their support</w:t>
      </w:r>
    </w:p>
    <w:p w14:paraId="38B5DCA5" w14:textId="732E3285" w:rsidR="006C0EBC" w:rsidRDefault="006C0EBC" w:rsidP="006C0EB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See Report </w:t>
      </w:r>
      <w:r w:rsidR="00EE66C5">
        <w:rPr>
          <w:sz w:val="28"/>
          <w:szCs w:val="28"/>
        </w:rPr>
        <w:t>f</w:t>
      </w:r>
      <w:r>
        <w:rPr>
          <w:sz w:val="28"/>
          <w:szCs w:val="28"/>
        </w:rPr>
        <w:t>rom President</w:t>
      </w:r>
    </w:p>
    <w:p w14:paraId="3DB3FD5D" w14:textId="32806DB8" w:rsidR="006C0EBC" w:rsidRDefault="006C0EBC" w:rsidP="006C0E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Approval of Minutes from July 12</w:t>
      </w:r>
      <w:r w:rsidRPr="006C0EB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EE66C5">
        <w:rPr>
          <w:b/>
          <w:bCs/>
          <w:sz w:val="28"/>
          <w:szCs w:val="28"/>
        </w:rPr>
        <w:t>Meeting</w:t>
      </w:r>
      <w:r>
        <w:rPr>
          <w:sz w:val="28"/>
          <w:szCs w:val="28"/>
        </w:rPr>
        <w:t xml:space="preserve">-Approved </w:t>
      </w:r>
      <w:r w:rsidR="00EE66C5">
        <w:rPr>
          <w:sz w:val="28"/>
          <w:szCs w:val="28"/>
        </w:rPr>
        <w:t>as written.</w:t>
      </w:r>
    </w:p>
    <w:p w14:paraId="138C1414" w14:textId="5A80E5A3" w:rsidR="00EE66C5" w:rsidRDefault="00EE66C5" w:rsidP="006C0E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Treasurer’s Report:</w:t>
      </w:r>
      <w:r>
        <w:rPr>
          <w:sz w:val="28"/>
          <w:szCs w:val="28"/>
        </w:rPr>
        <w:t xml:space="preserve"> Susan Outen gave the group a verbal report.</w:t>
      </w:r>
    </w:p>
    <w:p w14:paraId="1DF67249" w14:textId="5AD8A865" w:rsidR="00EE66C5" w:rsidRDefault="00EE66C5" w:rsidP="00EE66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She noted that the Bank Statement for this month is not yet available but there is approximately $13,000.00 in the bank.</w:t>
      </w:r>
    </w:p>
    <w:p w14:paraId="7F766104" w14:textId="7CEBCBD2" w:rsidR="009D6CCA" w:rsidRDefault="00324A1E" w:rsidP="009D6CC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Susan also</w:t>
      </w:r>
      <w:r w:rsidR="009D6CCA">
        <w:rPr>
          <w:sz w:val="28"/>
          <w:szCs w:val="28"/>
        </w:rPr>
        <w:t xml:space="preserve"> gave an update on the income from the May Foundations Class and Annual Conference expenses/income.</w:t>
      </w:r>
    </w:p>
    <w:p w14:paraId="40F9DF50" w14:textId="5F5193CA" w:rsidR="009D6CCA" w:rsidRDefault="009D6CCA" w:rsidP="009D6CC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She noted that we did not </w:t>
      </w:r>
      <w:r w:rsidR="00324A1E">
        <w:rPr>
          <w:sz w:val="28"/>
          <w:szCs w:val="28"/>
        </w:rPr>
        <w:t>lose</w:t>
      </w:r>
      <w:r>
        <w:rPr>
          <w:sz w:val="28"/>
          <w:szCs w:val="28"/>
        </w:rPr>
        <w:t xml:space="preserve"> money as we met targeted amount for attendance to break even so we had $625 to the good.</w:t>
      </w:r>
    </w:p>
    <w:p w14:paraId="768963E8" w14:textId="60682965" w:rsidR="009D6CCA" w:rsidRDefault="009D6CCA" w:rsidP="009D6CC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 confirmed that we are financially stable.</w:t>
      </w:r>
    </w:p>
    <w:p w14:paraId="1708E3DB" w14:textId="07279139" w:rsidR="009D6CCA" w:rsidRDefault="009D6CCA" w:rsidP="009D6CC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 also noted that Anita Bo</w:t>
      </w:r>
      <w:r w:rsidR="00324B54">
        <w:rPr>
          <w:sz w:val="28"/>
          <w:szCs w:val="28"/>
        </w:rPr>
        <w:t>l</w:t>
      </w:r>
      <w:r>
        <w:rPr>
          <w:sz w:val="28"/>
          <w:szCs w:val="28"/>
        </w:rPr>
        <w:t xml:space="preserve">and is working on a Google form which would allow us to link </w:t>
      </w:r>
      <w:r w:rsidR="00324B54">
        <w:rPr>
          <w:sz w:val="28"/>
          <w:szCs w:val="28"/>
        </w:rPr>
        <w:t>complete information on each member with their payment for membership renewal</w:t>
      </w:r>
      <w:r w:rsidR="00584B2F">
        <w:rPr>
          <w:sz w:val="28"/>
          <w:szCs w:val="28"/>
        </w:rPr>
        <w:t>.</w:t>
      </w:r>
    </w:p>
    <w:p w14:paraId="6499FB77" w14:textId="717DE1EB" w:rsidR="005247BB" w:rsidRDefault="00AA14F6" w:rsidP="0084345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Annual Conference:</w:t>
      </w:r>
      <w:r>
        <w:rPr>
          <w:sz w:val="28"/>
          <w:szCs w:val="28"/>
        </w:rPr>
        <w:t xml:space="preserve"> Anita </w:t>
      </w:r>
      <w:r w:rsidR="00804E81">
        <w:rPr>
          <w:sz w:val="28"/>
          <w:szCs w:val="28"/>
        </w:rPr>
        <w:t xml:space="preserve">Boland, Chair of Education Committee, </w:t>
      </w:r>
      <w:r w:rsidR="00A109E1">
        <w:rPr>
          <w:sz w:val="28"/>
          <w:szCs w:val="28"/>
        </w:rPr>
        <w:t>gave a repo</w:t>
      </w:r>
      <w:r w:rsidR="00324A1E">
        <w:rPr>
          <w:sz w:val="28"/>
          <w:szCs w:val="28"/>
        </w:rPr>
        <w:t>rt on the post-conference evaluation.</w:t>
      </w:r>
    </w:p>
    <w:p w14:paraId="2FC08A24" w14:textId="317F4193" w:rsidR="00C674A5" w:rsidRDefault="00C674A5" w:rsidP="00C674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She noted that </w:t>
      </w:r>
      <w:r w:rsidR="008C5499">
        <w:rPr>
          <w:sz w:val="28"/>
          <w:szCs w:val="28"/>
        </w:rPr>
        <w:t>the</w:t>
      </w:r>
      <w:r w:rsidR="009108DA">
        <w:rPr>
          <w:sz w:val="28"/>
          <w:szCs w:val="28"/>
        </w:rPr>
        <w:t xml:space="preserve"> focus for this conference </w:t>
      </w:r>
      <w:r w:rsidR="008C5499">
        <w:rPr>
          <w:sz w:val="28"/>
          <w:szCs w:val="28"/>
        </w:rPr>
        <w:t>Mental Health</w:t>
      </w:r>
      <w:r w:rsidR="009108DA">
        <w:rPr>
          <w:sz w:val="28"/>
          <w:szCs w:val="28"/>
        </w:rPr>
        <w:t xml:space="preserve"> which was well received. </w:t>
      </w:r>
    </w:p>
    <w:p w14:paraId="6EB0B480" w14:textId="4FEA4E71" w:rsidR="009108DA" w:rsidRDefault="009108DA" w:rsidP="00C674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</w:t>
      </w:r>
      <w:r w:rsidR="00695F4F">
        <w:rPr>
          <w:sz w:val="28"/>
          <w:szCs w:val="28"/>
        </w:rPr>
        <w:t>e 2023 Conference will also have this thread of Mental Health</w:t>
      </w:r>
      <w:r w:rsidR="00736C98">
        <w:rPr>
          <w:sz w:val="28"/>
          <w:szCs w:val="28"/>
        </w:rPr>
        <w:t>.</w:t>
      </w:r>
    </w:p>
    <w:p w14:paraId="4EBF112B" w14:textId="718D8908" w:rsidR="00736C98" w:rsidRDefault="008F16BF" w:rsidP="00C674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They are currently working on getting CEU approval </w:t>
      </w:r>
      <w:r w:rsidR="008625C7">
        <w:rPr>
          <w:sz w:val="28"/>
          <w:szCs w:val="28"/>
        </w:rPr>
        <w:t>for the presentations.</w:t>
      </w:r>
    </w:p>
    <w:p w14:paraId="6764A3AD" w14:textId="5C551E94" w:rsidR="008625C7" w:rsidRDefault="00B457E2" w:rsidP="00B457E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Andrea Raines inquired about </w:t>
      </w:r>
      <w:r w:rsidR="00303925">
        <w:rPr>
          <w:sz w:val="28"/>
          <w:szCs w:val="28"/>
        </w:rPr>
        <w:t xml:space="preserve">giving suggestions for </w:t>
      </w:r>
      <w:r w:rsidR="008852E9">
        <w:rPr>
          <w:sz w:val="28"/>
          <w:szCs w:val="28"/>
        </w:rPr>
        <w:t>speakers. Anita noted to let BJ Roof know</w:t>
      </w:r>
      <w:r w:rsidR="007B028C">
        <w:rPr>
          <w:sz w:val="28"/>
          <w:szCs w:val="28"/>
        </w:rPr>
        <w:t>.</w:t>
      </w:r>
    </w:p>
    <w:p w14:paraId="7791E1F7" w14:textId="7C700927" w:rsidR="0057408B" w:rsidRDefault="0057408B" w:rsidP="005740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Communicat</w:t>
      </w:r>
      <w:r w:rsidR="00022EAA">
        <w:rPr>
          <w:b/>
          <w:bCs/>
          <w:sz w:val="28"/>
          <w:szCs w:val="28"/>
        </w:rPr>
        <w:t>ion:</w:t>
      </w:r>
      <w:r w:rsidR="00022EAA">
        <w:rPr>
          <w:sz w:val="28"/>
          <w:szCs w:val="28"/>
        </w:rPr>
        <w:t xml:space="preserve"> Renatta noted that she would like to </w:t>
      </w:r>
      <w:r w:rsidR="002C240C">
        <w:rPr>
          <w:sz w:val="28"/>
          <w:szCs w:val="28"/>
        </w:rPr>
        <w:t xml:space="preserve">submit an article each quarter that would highlight </w:t>
      </w:r>
      <w:r w:rsidR="009E1F18">
        <w:rPr>
          <w:sz w:val="28"/>
          <w:szCs w:val="28"/>
        </w:rPr>
        <w:t xml:space="preserve">a </w:t>
      </w:r>
      <w:r w:rsidR="00324A1E">
        <w:rPr>
          <w:sz w:val="28"/>
          <w:szCs w:val="28"/>
        </w:rPr>
        <w:t>member’s</w:t>
      </w:r>
      <w:r w:rsidR="009E1F18">
        <w:rPr>
          <w:sz w:val="28"/>
          <w:szCs w:val="28"/>
        </w:rPr>
        <w:t xml:space="preserve"> ministry/practice as a FCN.</w:t>
      </w:r>
    </w:p>
    <w:p w14:paraId="1AECDC1D" w14:textId="650254FD" w:rsidR="009E1F18" w:rsidRDefault="00D309AB" w:rsidP="00D309A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She further noted that Jenny Holmes will </w:t>
      </w:r>
      <w:r w:rsidR="00E07E96">
        <w:rPr>
          <w:sz w:val="28"/>
          <w:szCs w:val="28"/>
        </w:rPr>
        <w:t>continue to maintain our website.</w:t>
      </w:r>
    </w:p>
    <w:p w14:paraId="3C5834E6" w14:textId="1437F46D" w:rsidR="00E07E96" w:rsidRDefault="00394666" w:rsidP="00E07E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Nominating </w:t>
      </w:r>
      <w:r w:rsidR="00E4584B">
        <w:rPr>
          <w:b/>
          <w:bCs/>
          <w:sz w:val="28"/>
          <w:szCs w:val="28"/>
        </w:rPr>
        <w:t>Committee: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At this time, Renatta </w:t>
      </w:r>
      <w:r w:rsidR="00844738">
        <w:rPr>
          <w:sz w:val="28"/>
          <w:szCs w:val="28"/>
        </w:rPr>
        <w:t xml:space="preserve">Loquist reported that the Nominating Committee has </w:t>
      </w:r>
      <w:r w:rsidR="002461B0">
        <w:rPr>
          <w:sz w:val="28"/>
          <w:szCs w:val="28"/>
        </w:rPr>
        <w:t>met 3 times</w:t>
      </w:r>
      <w:r w:rsidR="00B03C2A">
        <w:rPr>
          <w:sz w:val="28"/>
          <w:szCs w:val="28"/>
        </w:rPr>
        <w:t xml:space="preserve"> and have completed the following:</w:t>
      </w:r>
    </w:p>
    <w:p w14:paraId="5219EE53" w14:textId="4A6194AD" w:rsidR="00E4584B" w:rsidRDefault="008B7869" w:rsidP="00E458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 have reviewed the By-Laws.</w:t>
      </w:r>
    </w:p>
    <w:p w14:paraId="14D606E2" w14:textId="3C71329D" w:rsidR="008B7869" w:rsidRDefault="008B7869" w:rsidP="00E458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Reviewed membership list</w:t>
      </w:r>
    </w:p>
    <w:p w14:paraId="2C66AADC" w14:textId="5ED129E6" w:rsidR="008338AD" w:rsidRDefault="000E3277" w:rsidP="00E458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Due to the office of President Elect being empty for the last 3 years</w:t>
      </w:r>
      <w:r w:rsidR="00D1473E">
        <w:rPr>
          <w:sz w:val="28"/>
          <w:szCs w:val="28"/>
        </w:rPr>
        <w:t xml:space="preserve">, they proposed </w:t>
      </w:r>
      <w:r w:rsidR="00775E87">
        <w:rPr>
          <w:sz w:val="28"/>
          <w:szCs w:val="28"/>
        </w:rPr>
        <w:t>to the Executive Board that we</w:t>
      </w:r>
      <w:r w:rsidR="00FA13E3">
        <w:rPr>
          <w:sz w:val="28"/>
          <w:szCs w:val="28"/>
        </w:rPr>
        <w:t xml:space="preserve"> change the name of the </w:t>
      </w:r>
      <w:r w:rsidR="00120364">
        <w:rPr>
          <w:sz w:val="28"/>
          <w:szCs w:val="28"/>
        </w:rPr>
        <w:t xml:space="preserve">office to Vice President. The person serving in </w:t>
      </w:r>
      <w:r w:rsidR="00120364">
        <w:rPr>
          <w:sz w:val="28"/>
          <w:szCs w:val="28"/>
        </w:rPr>
        <w:lastRenderedPageBreak/>
        <w:t>th</w:t>
      </w:r>
      <w:r w:rsidR="00D00DBC">
        <w:rPr>
          <w:sz w:val="28"/>
          <w:szCs w:val="28"/>
        </w:rPr>
        <w:t>is</w:t>
      </w:r>
      <w:r w:rsidR="00120364">
        <w:rPr>
          <w:sz w:val="28"/>
          <w:szCs w:val="28"/>
        </w:rPr>
        <w:t xml:space="preserve"> </w:t>
      </w:r>
      <w:r w:rsidR="00AE74C7">
        <w:rPr>
          <w:sz w:val="28"/>
          <w:szCs w:val="28"/>
        </w:rPr>
        <w:t>role would assist the President wi</w:t>
      </w:r>
      <w:r w:rsidR="00D00DBC">
        <w:rPr>
          <w:sz w:val="28"/>
          <w:szCs w:val="28"/>
        </w:rPr>
        <w:t xml:space="preserve">th various duties without </w:t>
      </w:r>
      <w:r w:rsidR="00426BC3">
        <w:rPr>
          <w:sz w:val="28"/>
          <w:szCs w:val="28"/>
        </w:rPr>
        <w:t>making a commitment to be president.</w:t>
      </w:r>
      <w:r w:rsidR="000D1564">
        <w:rPr>
          <w:sz w:val="28"/>
          <w:szCs w:val="28"/>
        </w:rPr>
        <w:t xml:space="preserve"> </w:t>
      </w:r>
    </w:p>
    <w:p w14:paraId="6AC5CC66" w14:textId="7F35DEAC" w:rsidR="000E3277" w:rsidRDefault="008338AD" w:rsidP="008338A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These duties would include</w:t>
      </w:r>
      <w:r w:rsidR="00775E87">
        <w:rPr>
          <w:sz w:val="28"/>
          <w:szCs w:val="28"/>
        </w:rPr>
        <w:t xml:space="preserve"> </w:t>
      </w:r>
      <w:r w:rsidR="000D1564">
        <w:rPr>
          <w:sz w:val="28"/>
          <w:szCs w:val="28"/>
        </w:rPr>
        <w:t>helping with devotions and educational presentations at the quarterly meetings.</w:t>
      </w:r>
    </w:p>
    <w:p w14:paraId="19413559" w14:textId="08690DF9" w:rsidR="000D1564" w:rsidRDefault="000D1564" w:rsidP="008338A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Renatta noted that the changes to the By-Laws and the ballot were</w:t>
      </w:r>
      <w:r w:rsidR="007A473C">
        <w:rPr>
          <w:sz w:val="28"/>
          <w:szCs w:val="28"/>
        </w:rPr>
        <w:t xml:space="preserve"> presented to and approved</w:t>
      </w:r>
      <w:r>
        <w:rPr>
          <w:sz w:val="28"/>
          <w:szCs w:val="28"/>
        </w:rPr>
        <w:t xml:space="preserve"> the Executive Committee</w:t>
      </w:r>
      <w:r w:rsidR="007A473C">
        <w:rPr>
          <w:sz w:val="28"/>
          <w:szCs w:val="28"/>
        </w:rPr>
        <w:t>.</w:t>
      </w:r>
    </w:p>
    <w:p w14:paraId="6244A9E0" w14:textId="0AC59BAF" w:rsidR="000D1564" w:rsidRDefault="000D1564" w:rsidP="008338A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Renatta then presented the slate of officer nominees for 2023:</w:t>
      </w:r>
    </w:p>
    <w:p w14:paraId="59F234B5" w14:textId="065E5809" w:rsidR="000D1564" w:rsidRDefault="000D1564" w:rsidP="000D156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President- Anita Bolan</w:t>
      </w:r>
    </w:p>
    <w:p w14:paraId="03950145" w14:textId="50C7156C" w:rsidR="000D1564" w:rsidRDefault="000D1564" w:rsidP="000D156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Vice President –BJ Roof</w:t>
      </w:r>
    </w:p>
    <w:p w14:paraId="5D599572" w14:textId="7A3D345D" w:rsidR="000D1564" w:rsidRDefault="000D1564" w:rsidP="000D156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 – Susan Outen *This is the last of her 3 year term</w:t>
      </w:r>
    </w:p>
    <w:p w14:paraId="6A153BFC" w14:textId="68A0B20D" w:rsidR="000D1564" w:rsidRDefault="000D1564" w:rsidP="000D156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Secretary – R</w:t>
      </w:r>
      <w:r w:rsidR="0025056B">
        <w:rPr>
          <w:sz w:val="28"/>
          <w:szCs w:val="28"/>
        </w:rPr>
        <w:t>os Squirewell</w:t>
      </w:r>
    </w:p>
    <w:p w14:paraId="6245EDEE" w14:textId="47127547" w:rsidR="000D1564" w:rsidRDefault="000D1564" w:rsidP="000D1564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ballot will be sent by email</w:t>
      </w:r>
      <w:r w:rsidR="007A473C">
        <w:rPr>
          <w:sz w:val="28"/>
          <w:szCs w:val="28"/>
        </w:rPr>
        <w:t xml:space="preserve"> for those attending virtually.</w:t>
      </w:r>
    </w:p>
    <w:p w14:paraId="4149CB8B" w14:textId="61BB2604" w:rsidR="007A473C" w:rsidRDefault="007A473C" w:rsidP="000D1564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Those present in Lexington will complete ballot today.</w:t>
      </w:r>
    </w:p>
    <w:p w14:paraId="528209B4" w14:textId="1E87A919" w:rsidR="007A473C" w:rsidRDefault="007A473C" w:rsidP="007A473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Chairs for the Committees are as follows:</w:t>
      </w:r>
    </w:p>
    <w:p w14:paraId="556EF454" w14:textId="66B18176" w:rsidR="007A473C" w:rsidRDefault="007A473C" w:rsidP="007A473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Education-Foundations Class – Amy Goodson</w:t>
      </w:r>
    </w:p>
    <w:p w14:paraId="31DFD6AE" w14:textId="47374158" w:rsidR="00F57234" w:rsidRDefault="00F57234" w:rsidP="007A473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Education-Annual Conference- </w:t>
      </w:r>
      <w:r>
        <w:rPr>
          <w:i/>
          <w:sz w:val="28"/>
          <w:szCs w:val="28"/>
        </w:rPr>
        <w:t>Chair Needed</w:t>
      </w:r>
    </w:p>
    <w:p w14:paraId="4F5ABA7F" w14:textId="16DCC23B" w:rsidR="007A473C" w:rsidRDefault="00F57234" w:rsidP="007A473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Membership – Donna Kleister</w:t>
      </w:r>
    </w:p>
    <w:p w14:paraId="2DD2A769" w14:textId="73BBE6CE" w:rsidR="00F57234" w:rsidRDefault="00F57234" w:rsidP="00F5723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Communication – Jenny Holmes</w:t>
      </w:r>
    </w:p>
    <w:p w14:paraId="0A925B5C" w14:textId="47BBE734" w:rsidR="00F57234" w:rsidRDefault="00F57234" w:rsidP="00F572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Palmetto Gold</w:t>
      </w:r>
      <w:r w:rsidR="00391407">
        <w:rPr>
          <w:b/>
          <w:sz w:val="28"/>
          <w:szCs w:val="28"/>
        </w:rPr>
        <w:t xml:space="preserve">- </w:t>
      </w:r>
      <w:r w:rsidR="00391407">
        <w:rPr>
          <w:sz w:val="28"/>
          <w:szCs w:val="28"/>
        </w:rPr>
        <w:t>Renatta Loquist gave report:</w:t>
      </w:r>
    </w:p>
    <w:p w14:paraId="0EA18F82" w14:textId="5C0C5D42" w:rsidR="00391407" w:rsidRDefault="00391407" w:rsidP="0039140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$500 has been donated from the SCFCNA</w:t>
      </w:r>
    </w:p>
    <w:p w14:paraId="08DB31A6" w14:textId="6B7A2176" w:rsidR="00391407" w:rsidRDefault="00391407" w:rsidP="0039140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SCFCNA received an award for our consistency in giving –BJ Roof accepted the award for the organization.</w:t>
      </w:r>
    </w:p>
    <w:p w14:paraId="2BB8CC16" w14:textId="34EC9B07" w:rsidR="00391407" w:rsidRDefault="00391407" w:rsidP="0039140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2020 recipients have finally been recognized including our own Anita Boland.</w:t>
      </w:r>
    </w:p>
    <w:p w14:paraId="532105E9" w14:textId="3E97EF96" w:rsidR="00391407" w:rsidRDefault="00391407" w:rsidP="0039140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Susan Outen received an Honorary Palmetto</w:t>
      </w:r>
      <w:r w:rsidR="00010DF0">
        <w:rPr>
          <w:sz w:val="28"/>
          <w:szCs w:val="28"/>
        </w:rPr>
        <w:t xml:space="preserve"> Gold Award for her dedicated service as a member of the board for 20 years.</w:t>
      </w:r>
    </w:p>
    <w:p w14:paraId="48ED3922" w14:textId="05ECFA17" w:rsidR="00F120B4" w:rsidRDefault="00F120B4" w:rsidP="00F120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Strategic Plan – </w:t>
      </w:r>
      <w:r w:rsidR="00D3587D">
        <w:rPr>
          <w:sz w:val="28"/>
          <w:szCs w:val="28"/>
        </w:rPr>
        <w:t xml:space="preserve">At this time, </w:t>
      </w:r>
      <w:r>
        <w:rPr>
          <w:sz w:val="28"/>
          <w:szCs w:val="28"/>
        </w:rPr>
        <w:t xml:space="preserve">Anita </w:t>
      </w:r>
      <w:r w:rsidR="00D3587D">
        <w:rPr>
          <w:sz w:val="28"/>
          <w:szCs w:val="28"/>
        </w:rPr>
        <w:t>noted that we need to be thinking of a strategic plan. Some of the suggestions form the group included :</w:t>
      </w:r>
    </w:p>
    <w:p w14:paraId="06F4D97B" w14:textId="38876F9C" w:rsidR="00D3587D" w:rsidRDefault="00D3587D" w:rsidP="00D358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Educational opportunities for members</w:t>
      </w:r>
    </w:p>
    <w:p w14:paraId="5ED54C4D" w14:textId="084A03ED" w:rsidR="00D3587D" w:rsidRDefault="00114A63" w:rsidP="00D358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Susan Outen suggested a p</w:t>
      </w:r>
      <w:r w:rsidR="00D3587D">
        <w:rPr>
          <w:sz w:val="28"/>
          <w:szCs w:val="28"/>
        </w:rPr>
        <w:t>ossible mentorship program for new FCN’s</w:t>
      </w:r>
    </w:p>
    <w:p w14:paraId="25AE1518" w14:textId="0C21F2D9" w:rsidR="00D3587D" w:rsidRDefault="00114A63" w:rsidP="00D3587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Amy Goodson noted that </w:t>
      </w:r>
      <w:r w:rsidR="00D3587D">
        <w:rPr>
          <w:sz w:val="28"/>
          <w:szCs w:val="28"/>
        </w:rPr>
        <w:t>his could be linked with Foundations Class</w:t>
      </w:r>
      <w:r>
        <w:rPr>
          <w:sz w:val="28"/>
          <w:szCs w:val="28"/>
        </w:rPr>
        <w:t xml:space="preserve"> with a possible lunch or board like session</w:t>
      </w:r>
    </w:p>
    <w:p w14:paraId="5B0899B2" w14:textId="6C2C4C47" w:rsidR="00D3587D" w:rsidRDefault="00D3587D" w:rsidP="00D358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Andrea Raines suggested </w:t>
      </w:r>
      <w:r w:rsidR="00114A63">
        <w:rPr>
          <w:sz w:val="28"/>
          <w:szCs w:val="28"/>
        </w:rPr>
        <w:t>that we think about doing a booth at the SC Student Nurses Association annual conference.</w:t>
      </w:r>
    </w:p>
    <w:p w14:paraId="0D6E2096" w14:textId="478B2F24" w:rsidR="00114A63" w:rsidRDefault="00114A63" w:rsidP="00114A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Closing-</w:t>
      </w:r>
      <w:r>
        <w:rPr>
          <w:sz w:val="28"/>
          <w:szCs w:val="28"/>
        </w:rPr>
        <w:t>Donna Kleister thanked all those in attendance. She further emphasized the meeting dates for 2023.</w:t>
      </w:r>
    </w:p>
    <w:p w14:paraId="03F325DD" w14:textId="228152C1" w:rsidR="00114A63" w:rsidRDefault="00114A63" w:rsidP="00114A6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Anita closed the meeting with prayer</w:t>
      </w:r>
    </w:p>
    <w:p w14:paraId="419C4149" w14:textId="2DBE55E8" w:rsidR="00114A63" w:rsidRPr="00F57234" w:rsidRDefault="00114A63" w:rsidP="00114A6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Adjourned at 1245 pm</w:t>
      </w:r>
    </w:p>
    <w:p w14:paraId="6679D016" w14:textId="77777777" w:rsidR="007B028C" w:rsidRPr="0057408B" w:rsidRDefault="007B028C" w:rsidP="0057408B">
      <w:pPr>
        <w:rPr>
          <w:sz w:val="28"/>
          <w:szCs w:val="28"/>
        </w:rPr>
      </w:pPr>
    </w:p>
    <w:p w14:paraId="3B58F6BD" w14:textId="77777777" w:rsidR="00C4214D" w:rsidRPr="00DC3EF2" w:rsidRDefault="00C4214D" w:rsidP="00BB704C">
      <w:pPr>
        <w:rPr>
          <w:sz w:val="28"/>
          <w:szCs w:val="28"/>
        </w:rPr>
      </w:pPr>
    </w:p>
    <w:p w14:paraId="59FE12EC" w14:textId="77777777" w:rsidR="00C4214D" w:rsidRPr="00C4214D" w:rsidRDefault="00C4214D" w:rsidP="00BB704C">
      <w:pPr>
        <w:rPr>
          <w:sz w:val="28"/>
          <w:szCs w:val="28"/>
        </w:rPr>
      </w:pPr>
    </w:p>
    <w:p w14:paraId="739A3D54" w14:textId="06FF2454" w:rsidR="00225D87" w:rsidRPr="00BB704C" w:rsidRDefault="00225D87" w:rsidP="00BB704C">
      <w:pPr>
        <w:rPr>
          <w:b/>
          <w:bCs/>
          <w:sz w:val="28"/>
          <w:szCs w:val="28"/>
        </w:rPr>
      </w:pPr>
    </w:p>
    <w:sectPr w:rsidR="00225D87" w:rsidRPr="00BB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4D8"/>
    <w:multiLevelType w:val="hybridMultilevel"/>
    <w:tmpl w:val="2078F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891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84"/>
    <w:rsid w:val="00010DF0"/>
    <w:rsid w:val="00022EAA"/>
    <w:rsid w:val="000D1564"/>
    <w:rsid w:val="000E3277"/>
    <w:rsid w:val="000F3F36"/>
    <w:rsid w:val="00114A63"/>
    <w:rsid w:val="00120364"/>
    <w:rsid w:val="00194CD5"/>
    <w:rsid w:val="001C4B84"/>
    <w:rsid w:val="00225D87"/>
    <w:rsid w:val="002461B0"/>
    <w:rsid w:val="0025056B"/>
    <w:rsid w:val="002C240C"/>
    <w:rsid w:val="00303925"/>
    <w:rsid w:val="00324A1E"/>
    <w:rsid w:val="00324B54"/>
    <w:rsid w:val="00391407"/>
    <w:rsid w:val="00394666"/>
    <w:rsid w:val="003C1792"/>
    <w:rsid w:val="00426BC3"/>
    <w:rsid w:val="005247BB"/>
    <w:rsid w:val="0057408B"/>
    <w:rsid w:val="00584B2F"/>
    <w:rsid w:val="00695F4F"/>
    <w:rsid w:val="006C0EBC"/>
    <w:rsid w:val="00736C98"/>
    <w:rsid w:val="00775E87"/>
    <w:rsid w:val="007A473C"/>
    <w:rsid w:val="007B028C"/>
    <w:rsid w:val="00804E81"/>
    <w:rsid w:val="008338AD"/>
    <w:rsid w:val="0084345A"/>
    <w:rsid w:val="00844738"/>
    <w:rsid w:val="008625C7"/>
    <w:rsid w:val="00871C87"/>
    <w:rsid w:val="008852E9"/>
    <w:rsid w:val="008B7869"/>
    <w:rsid w:val="008C4A2C"/>
    <w:rsid w:val="008C5499"/>
    <w:rsid w:val="008F16BF"/>
    <w:rsid w:val="009108DA"/>
    <w:rsid w:val="00962D82"/>
    <w:rsid w:val="009C28B0"/>
    <w:rsid w:val="009D6CCA"/>
    <w:rsid w:val="009E1F18"/>
    <w:rsid w:val="00A109E1"/>
    <w:rsid w:val="00AA14F6"/>
    <w:rsid w:val="00AA732A"/>
    <w:rsid w:val="00AE74C7"/>
    <w:rsid w:val="00B03C2A"/>
    <w:rsid w:val="00B457E2"/>
    <w:rsid w:val="00BB704C"/>
    <w:rsid w:val="00C4214D"/>
    <w:rsid w:val="00C674A5"/>
    <w:rsid w:val="00D00DBC"/>
    <w:rsid w:val="00D1473E"/>
    <w:rsid w:val="00D309AB"/>
    <w:rsid w:val="00D3587D"/>
    <w:rsid w:val="00DC3EF2"/>
    <w:rsid w:val="00E07E96"/>
    <w:rsid w:val="00E4584B"/>
    <w:rsid w:val="00E82011"/>
    <w:rsid w:val="00EE66C5"/>
    <w:rsid w:val="00F120B4"/>
    <w:rsid w:val="00F57234"/>
    <w:rsid w:val="00F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D5B1"/>
  <w15:chartTrackingRefBased/>
  <w15:docId w15:val="{841450F0-5C4A-46DB-B94B-47D38B74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Goodson</dc:creator>
  <cp:keywords/>
  <dc:description/>
  <cp:lastModifiedBy>Jenny Holmes</cp:lastModifiedBy>
  <cp:revision>2</cp:revision>
  <dcterms:created xsi:type="dcterms:W3CDTF">2023-02-02T23:29:00Z</dcterms:created>
  <dcterms:modified xsi:type="dcterms:W3CDTF">2023-02-02T23:29:00Z</dcterms:modified>
</cp:coreProperties>
</file>