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27AF" w14:textId="77777777" w:rsidR="00DA67F4" w:rsidRDefault="00BD41B5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04508" wp14:editId="28D6682C">
            <wp:simplePos x="0" y="0"/>
            <wp:positionH relativeFrom="column">
              <wp:posOffset>5253038</wp:posOffset>
            </wp:positionH>
            <wp:positionV relativeFrom="paragraph">
              <wp:posOffset>-704850</wp:posOffset>
            </wp:positionV>
            <wp:extent cx="1505585" cy="1493520"/>
            <wp:effectExtent l="0" t="0" r="0" b="0"/>
            <wp:wrapNone/>
            <wp:docPr id="1" name="Picture 1" descr="sc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map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South Carolina Faith Community Nurses </w:t>
      </w:r>
      <w:r w:rsidR="00DA67F4">
        <w:rPr>
          <w:rFonts w:ascii="Times New Roman" w:hAnsi="Times New Roman" w:cs="Times New Roman"/>
          <w:noProof/>
          <w:sz w:val="28"/>
          <w:szCs w:val="28"/>
        </w:rPr>
        <w:t>Association</w:t>
      </w:r>
    </w:p>
    <w:p w14:paraId="5EEA5CCA" w14:textId="7B975E42" w:rsidR="00BD41B5" w:rsidRDefault="00F2033D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Associate </w:t>
      </w:r>
      <w:r w:rsidR="00BD41B5">
        <w:rPr>
          <w:rFonts w:ascii="Times New Roman" w:hAnsi="Times New Roman" w:cs="Times New Roman"/>
          <w:noProof/>
          <w:sz w:val="28"/>
          <w:szCs w:val="28"/>
        </w:rPr>
        <w:t>Membership Application and Contact Information</w:t>
      </w:r>
    </w:p>
    <w:p w14:paraId="7AF7D8F6" w14:textId="77777777" w:rsidR="00DF0A50" w:rsidRDefault="00DF0A50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5592EF6D" w14:textId="59B499E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Application Status (circle one):</w:t>
      </w:r>
    </w:p>
    <w:p w14:paraId="4C27D0E6" w14:textId="75B32796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New Member</w:t>
      </w:r>
    </w:p>
    <w:p w14:paraId="7502AB03" w14:textId="11A5B1A2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Renewing Member</w:t>
      </w:r>
    </w:p>
    <w:p w14:paraId="1C9C4951" w14:textId="77777777" w:rsidR="00DF0A50" w:rsidRPr="00551054" w:rsidRDefault="00DF0A50" w:rsidP="00DF0A50">
      <w:pPr>
        <w:pStyle w:val="ListParagraph"/>
        <w:spacing w:after="0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14:paraId="72C984DE" w14:textId="3F9DB272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Name (include credentials):</w:t>
      </w:r>
    </w:p>
    <w:p w14:paraId="1394E19A" w14:textId="519F944E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209597D" w14:textId="7571E2C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Email (please either type or print so easily read):</w:t>
      </w:r>
    </w:p>
    <w:p w14:paraId="2D15AAB6" w14:textId="1C548BF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864E9F0" w14:textId="664558FA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Mailing Address:</w:t>
      </w:r>
    </w:p>
    <w:p w14:paraId="0D735A0C" w14:textId="1DBC747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1CC6A51" w14:textId="7A17A001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7624CDB" w14:textId="40E550A1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Reliable phone number where you can be reached.  Indicate if can receive texts at the given number:</w:t>
      </w:r>
    </w:p>
    <w:p w14:paraId="550EE74A" w14:textId="37CBDE58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31DB55B" w14:textId="1EB72F7F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Affliation:</w:t>
      </w:r>
    </w:p>
    <w:p w14:paraId="04FBE5C1" w14:textId="4EA9D2D6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40A3EA5" w14:textId="789DDFE4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Address:</w:t>
      </w:r>
    </w:p>
    <w:p w14:paraId="1D27064B" w14:textId="77777777" w:rsidR="00DF0A50" w:rsidRPr="00551054" w:rsidRDefault="00DF0A50" w:rsidP="00DF0A50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BA32749" w14:textId="77777777" w:rsidR="00DF0A50" w:rsidRPr="00551054" w:rsidRDefault="00DF0A50" w:rsidP="00DF0A50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A13DD06" w14:textId="7D0E268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9C9CEE4" w14:textId="309C7499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is your title?</w:t>
      </w:r>
    </w:p>
    <w:p w14:paraId="2F703A60" w14:textId="3CEE9F2B" w:rsidR="00F2033D" w:rsidRDefault="00F2033D" w:rsidP="00F2033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95CF895" w14:textId="063694A2" w:rsidR="00F2033D" w:rsidRPr="00F2033D" w:rsidRDefault="00F2033D" w:rsidP="00F203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many hours per week are you currently employed or volunteer in this role?</w:t>
      </w:r>
    </w:p>
    <w:p w14:paraId="7B07F955" w14:textId="7BF52258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6337C8A" w14:textId="7BDA6B86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long have you practiced in this role?</w:t>
      </w:r>
    </w:p>
    <w:p w14:paraId="055BDEAE" w14:textId="246F0D9B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369C3DB" w14:textId="68037F1F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If employed by more than one faith organization, please list all those you serve.</w:t>
      </w:r>
    </w:p>
    <w:p w14:paraId="0CB8AF3D" w14:textId="77777777" w:rsidR="00551054" w:rsidRPr="00551054" w:rsidRDefault="00551054" w:rsidP="0055105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930B5BB" w14:textId="30C5D013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844DF62" w14:textId="653A8CAA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2333C56" w14:textId="58010E74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You can pay your $</w:t>
      </w:r>
      <w:r w:rsidR="00054FED">
        <w:rPr>
          <w:rFonts w:ascii="Times New Roman" w:hAnsi="Times New Roman" w:cs="Times New Roman"/>
          <w:noProof/>
          <w:sz w:val="24"/>
          <w:szCs w:val="24"/>
        </w:rPr>
        <w:t>1</w:t>
      </w:r>
      <w:r w:rsidR="00A40392">
        <w:rPr>
          <w:rFonts w:ascii="Times New Roman" w:hAnsi="Times New Roman" w:cs="Times New Roman"/>
          <w:noProof/>
          <w:sz w:val="24"/>
          <w:szCs w:val="24"/>
        </w:rPr>
        <w:t>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membership fee on the website scfcna.com under the membership tab or you can write a check to SCFCNA.</w:t>
      </w:r>
    </w:p>
    <w:p w14:paraId="767AB083" w14:textId="6CCAEADC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FA0F22F" w14:textId="157A9673" w:rsidR="00551054" w:rsidRDefault="00551054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PLEASE MAIL PRINTED APPLICATION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CHECKS 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TO:</w:t>
      </w:r>
    </w:p>
    <w:p w14:paraId="1AEA78F2" w14:textId="77777777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735467F" w14:textId="3F7BC4DB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SAFCNA</w:t>
      </w:r>
    </w:p>
    <w:p w14:paraId="0A3BEC5D" w14:textId="5F328215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C/O SUSAN OUTEN</w:t>
      </w:r>
    </w:p>
    <w:p w14:paraId="53534F31" w14:textId="77777777" w:rsidR="00762E65" w:rsidRDefault="00762E65" w:rsidP="005510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E65">
        <w:rPr>
          <w:rFonts w:ascii="Times New Roman" w:hAnsi="Times New Roman" w:cs="Times New Roman"/>
          <w:b/>
          <w:bCs/>
          <w:sz w:val="24"/>
          <w:szCs w:val="24"/>
        </w:rPr>
        <w:t>154 B</w:t>
      </w:r>
      <w:r>
        <w:rPr>
          <w:rFonts w:ascii="Times New Roman" w:hAnsi="Times New Roman" w:cs="Times New Roman"/>
          <w:b/>
          <w:bCs/>
          <w:sz w:val="24"/>
          <w:szCs w:val="24"/>
        </w:rPr>
        <w:t>LACK RIVER RD.</w:t>
      </w:r>
    </w:p>
    <w:p w14:paraId="21D66EB6" w14:textId="6C04699E" w:rsidR="001E52BC" w:rsidRDefault="00762E65" w:rsidP="00F2033D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CAMDEN SC 29020</w:t>
      </w:r>
    </w:p>
    <w:sectPr w:rsidR="001E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66548"/>
    <w:multiLevelType w:val="hybridMultilevel"/>
    <w:tmpl w:val="6D58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19C2"/>
    <w:multiLevelType w:val="hybridMultilevel"/>
    <w:tmpl w:val="2E62AE68"/>
    <w:lvl w:ilvl="0" w:tplc="9DECD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A5C08"/>
    <w:multiLevelType w:val="hybridMultilevel"/>
    <w:tmpl w:val="84900702"/>
    <w:lvl w:ilvl="0" w:tplc="65282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D5F0C"/>
    <w:multiLevelType w:val="hybridMultilevel"/>
    <w:tmpl w:val="FF04F026"/>
    <w:lvl w:ilvl="0" w:tplc="74AA0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169528">
    <w:abstractNumId w:val="0"/>
  </w:num>
  <w:num w:numId="2" w16cid:durableId="912274296">
    <w:abstractNumId w:val="1"/>
  </w:num>
  <w:num w:numId="3" w16cid:durableId="1480224166">
    <w:abstractNumId w:val="3"/>
  </w:num>
  <w:num w:numId="4" w16cid:durableId="41262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5"/>
    <w:rsid w:val="00054FED"/>
    <w:rsid w:val="001E52BC"/>
    <w:rsid w:val="00551054"/>
    <w:rsid w:val="00762E65"/>
    <w:rsid w:val="00A40392"/>
    <w:rsid w:val="00BD41B5"/>
    <w:rsid w:val="00DA67F4"/>
    <w:rsid w:val="00DF0A50"/>
    <w:rsid w:val="00ED231A"/>
    <w:rsid w:val="00F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594B"/>
  <w15:chartTrackingRefBased/>
  <w15:docId w15:val="{B82D1B91-05F5-425A-A894-48AC0E1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Boland</dc:creator>
  <cp:keywords/>
  <dc:description/>
  <cp:lastModifiedBy>Anita Boland</cp:lastModifiedBy>
  <cp:revision>4</cp:revision>
  <dcterms:created xsi:type="dcterms:W3CDTF">2023-03-29T00:35:00Z</dcterms:created>
  <dcterms:modified xsi:type="dcterms:W3CDTF">2023-03-29T21:42:00Z</dcterms:modified>
</cp:coreProperties>
</file>